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78E" w:rsidRDefault="0026478E" w:rsidP="00397757">
      <w:pPr>
        <w:ind w:left="-142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GUÍA DE TRABAJO</w:t>
      </w:r>
      <w:r w:rsidRPr="003C0BFB">
        <w:rPr>
          <w:rFonts w:ascii="Arial" w:hAnsi="Arial" w:cs="Arial"/>
          <w:b/>
          <w:sz w:val="24"/>
          <w:szCs w:val="24"/>
        </w:rPr>
        <w:t xml:space="preserve">: </w:t>
      </w:r>
      <w:r w:rsidR="00397757">
        <w:rPr>
          <w:rFonts w:ascii="Arial" w:hAnsi="Arial" w:cs="Arial"/>
          <w:b/>
          <w:sz w:val="24"/>
          <w:szCs w:val="24"/>
        </w:rPr>
        <w:t xml:space="preserve">LA VIDA EN </w:t>
      </w:r>
      <w:r w:rsidRPr="003C0BFB">
        <w:rPr>
          <w:rFonts w:ascii="Arial" w:hAnsi="Arial" w:cs="Arial"/>
          <w:b/>
          <w:sz w:val="24"/>
          <w:szCs w:val="24"/>
        </w:rPr>
        <w:t>LAS CAPAS DE LA TIERRA</w:t>
      </w:r>
      <w:bookmarkStart w:id="0" w:name="_GoBack"/>
      <w:bookmarkEnd w:id="0"/>
      <w:r w:rsidR="004D30F2">
        <w:rPr>
          <w:rFonts w:ascii="Arial" w:hAnsi="Arial" w:cs="Arial"/>
          <w:b/>
          <w:sz w:val="24"/>
          <w:szCs w:val="24"/>
        </w:rPr>
        <w:t xml:space="preserve"> </w:t>
      </w:r>
    </w:p>
    <w:p w:rsidR="0026478E" w:rsidRDefault="00397757" w:rsidP="00397757">
      <w:pPr>
        <w:ind w:left="-14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NOMBRE: _____________________________ FECHA: __________ CURSO: ___</w:t>
      </w:r>
    </w:p>
    <w:p w:rsidR="00397757" w:rsidRPr="00397757" w:rsidRDefault="00397757" w:rsidP="00397757">
      <w:pPr>
        <w:ind w:left="-142"/>
        <w:rPr>
          <w:rFonts w:ascii="Arial" w:hAnsi="Arial" w:cs="Arial"/>
          <w:sz w:val="24"/>
          <w:szCs w:val="24"/>
        </w:rPr>
      </w:pPr>
      <w:r w:rsidRPr="00397757">
        <w:rPr>
          <w:rFonts w:ascii="Arial" w:hAnsi="Arial" w:cs="Arial"/>
          <w:sz w:val="24"/>
          <w:szCs w:val="24"/>
        </w:rPr>
        <w:t xml:space="preserve">OBJETIVO: describir algunas formas de vida presentes en las capas de la Tierra. </w:t>
      </w:r>
    </w:p>
    <w:p w:rsidR="0026478E" w:rsidRPr="00397757" w:rsidRDefault="0026478E" w:rsidP="0026478E">
      <w:pPr>
        <w:pStyle w:val="Prrafodelista"/>
        <w:numPr>
          <w:ilvl w:val="0"/>
          <w:numId w:val="1"/>
        </w:numPr>
        <w:rPr>
          <w:noProof/>
          <w:sz w:val="24"/>
          <w:szCs w:val="24"/>
          <w:lang w:eastAsia="es-CL"/>
        </w:rPr>
      </w:pPr>
      <w:r w:rsidRPr="00397757">
        <w:rPr>
          <w:noProof/>
          <w:sz w:val="24"/>
          <w:szCs w:val="24"/>
          <w:lang w:eastAsia="es-CL"/>
        </w:rPr>
        <w:t>¿Cuáles son las capas de la tierra?</w:t>
      </w:r>
    </w:p>
    <w:p w:rsidR="0026478E" w:rsidRPr="00397757" w:rsidRDefault="0026478E">
      <w:pPr>
        <w:rPr>
          <w:noProof/>
          <w:sz w:val="24"/>
          <w:szCs w:val="24"/>
          <w:lang w:eastAsia="es-CL"/>
        </w:rPr>
      </w:pPr>
    </w:p>
    <w:p w:rsidR="0026478E" w:rsidRPr="00397757" w:rsidRDefault="006D79DC">
      <w:pPr>
        <w:rPr>
          <w:noProof/>
          <w:sz w:val="24"/>
          <w:szCs w:val="24"/>
          <w:lang w:eastAsia="es-CL"/>
        </w:rPr>
      </w:pPr>
      <w:r w:rsidRPr="006D79DC">
        <w:rPr>
          <w:noProof/>
          <w:sz w:val="24"/>
          <w:szCs w:val="24"/>
          <w:lang w:val="es-MX"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2" o:spid="_x0000_s1026" type="#_x0000_t202" style="position:absolute;margin-left:597.8pt;margin-top:42.55pt;width:192.25pt;height:92.25pt;z-index:-251658752;visibility:visible;mso-wrap-distance-top:3.6pt;mso-wrap-distance-bottom:3.6pt;mso-position-horizontal:right;mso-position-horizontal-relative:margin;mso-width-relative:margin;mso-height-relative:margin" wrapcoords="-84 0 -84 21424 21600 21424 21600 0 -84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+LIIwIAACUEAAAOAAAAZHJzL2Uyb0RvYy54bWysU1Fv2yAQfp+0/4B4XxxbydJacaouXaZJ&#10;XTep2w/AgGM04BiQ2N2v34HTNOrepvGAOO74uPvuu/XNaDQ5Sh8U2IaWszkl0nIQyu4b+uP77t0V&#10;JSEyK5gGKxv6JAO92bx9sx5cLSvoQQvpCYLYUA+uoX2Mri6KwHtpWJiBkxadHXjDIpp+XwjPBkQ3&#10;uqjm8/fFAF44D1yGgLd3k5NuMn7XSR6/dl2QkeiGYm4x7z7vbdqLzZrVe89cr/gpDfYPWRimLH56&#10;hrpjkZGDV39BGcU9BOjijIMpoOsUl7kGrKacv6rmsWdO5lqQnODONIX/B8sfjt88UaKhVbmixDKD&#10;TdoemPBAhCRRjhFIlWgaXKgx+tFhfBw/wIjtziUHdw/8ZyAWtj2ze3nrPQy9ZALTLNPL4uLphBMS&#10;SDt8AYG/sUOEDDR23iQOkRWC6Niup3OLMA/C8bJaLMrlakkJR19ZrrKR/mD183PnQ/wkwZB0aKhH&#10;DWR4drwPcQp9Dkm/BdBK7JTW2fD7dqs9OTLUyy6vXMGrMG3J0NDrZbXMyBbSe4RmtVER9ayVaejV&#10;PK1JYYmOj1bkkMiUns6YtLYnfhIlEzlxbEcMTKS1IJ6QKQ+TbnHO8NCD/03JgJptaPh1YF5Soj9b&#10;ZPu6XCySyLOxWK4qNPylp730MMsRqqGRkum4jXkwUhkWbrErncp8vWRyyhW1mBk/zU0S+6Wdo16m&#10;e/MHAAD//wMAUEsDBBQABgAIAAAAIQCqrHut3QAAAAcBAAAPAAAAZHJzL2Rvd25yZXYueG1sTI9B&#10;T4NAFITvJv6HzTPxYuzSWihFHo2aaLy29gc84BWI7FvCbgv9964nPU5mMvNNvptNry48us4KwnIR&#10;gWKpbN1Jg3D8en9MQTlPUlNvhRGu7GBX3N7klNV2kj1fDr5RoURcRgit90OmtataNuQWdmAJ3smO&#10;hnyQY6PrkaZQbnq9iqJEG+okLLQ08FvL1ffhbBBOn9NDvJ3KD3/c7NfJK3Wb0l4R7+/ml2dQnmf/&#10;F4Zf/IAORWAq7Vlqp3qEcMQjpPESVHCf0nUMqkRYJdsEdJHr//zFDwAAAP//AwBQSwECLQAUAAYA&#10;CAAAACEAtoM4kv4AAADhAQAAEwAAAAAAAAAAAAAAAAAAAAAAW0NvbnRlbnRfVHlwZXNdLnhtbFBL&#10;AQItABQABgAIAAAAIQA4/SH/1gAAAJQBAAALAAAAAAAAAAAAAAAAAC8BAABfcmVscy8ucmVsc1BL&#10;AQItABQABgAIAAAAIQAAq+LIIwIAACUEAAAOAAAAAAAAAAAAAAAAAC4CAABkcnMvZTJvRG9jLnht&#10;bFBLAQItABQABgAIAAAAIQCqrHut3QAAAAcBAAAPAAAAAAAAAAAAAAAAAH0EAABkcnMvZG93bnJl&#10;di54bWxQSwUGAAAAAAQABADzAAAAhwUAAAAA&#10;" stroked="f">
            <v:textbox>
              <w:txbxContent>
                <w:p w:rsidR="0026478E" w:rsidRDefault="00E513AE" w:rsidP="00E513AE">
                  <w:pPr>
                    <w:pStyle w:val="Prrafodelista"/>
                    <w:numPr>
                      <w:ilvl w:val="0"/>
                      <w:numId w:val="2"/>
                    </w:numPr>
                  </w:pPr>
                  <w:r>
                    <w:t>___________________</w:t>
                  </w:r>
                </w:p>
                <w:p w:rsidR="00E513AE" w:rsidRDefault="00E513AE" w:rsidP="00E513AE">
                  <w:pPr>
                    <w:pStyle w:val="Prrafodelista"/>
                    <w:numPr>
                      <w:ilvl w:val="0"/>
                      <w:numId w:val="2"/>
                    </w:numPr>
                  </w:pPr>
                  <w:r>
                    <w:t>___________________</w:t>
                  </w:r>
                </w:p>
                <w:p w:rsidR="00E513AE" w:rsidRDefault="00E513AE" w:rsidP="00E513AE">
                  <w:pPr>
                    <w:pStyle w:val="Prrafodelista"/>
                    <w:numPr>
                      <w:ilvl w:val="0"/>
                      <w:numId w:val="2"/>
                    </w:numPr>
                  </w:pPr>
                  <w:r>
                    <w:t>___________________</w:t>
                  </w:r>
                </w:p>
                <w:p w:rsidR="00E513AE" w:rsidRDefault="00E513AE" w:rsidP="00E513AE">
                  <w:pPr>
                    <w:pStyle w:val="Prrafodelista"/>
                    <w:numPr>
                      <w:ilvl w:val="0"/>
                      <w:numId w:val="2"/>
                    </w:numPr>
                  </w:pPr>
                  <w:r>
                    <w:t>___________________</w:t>
                  </w:r>
                </w:p>
                <w:p w:rsidR="00E513AE" w:rsidRDefault="00E513AE" w:rsidP="00E513AE">
                  <w:pPr>
                    <w:pStyle w:val="Prrafodelista"/>
                    <w:numPr>
                      <w:ilvl w:val="0"/>
                      <w:numId w:val="2"/>
                    </w:numPr>
                  </w:pPr>
                  <w:r>
                    <w:t>___________________</w:t>
                  </w:r>
                </w:p>
              </w:txbxContent>
            </v:textbox>
            <w10:wrap type="through" anchorx="margin"/>
          </v:shape>
        </w:pict>
      </w:r>
      <w:r w:rsidR="0026478E" w:rsidRPr="00397757">
        <w:rPr>
          <w:noProof/>
          <w:sz w:val="24"/>
          <w:szCs w:val="24"/>
          <w:lang w:val="es-ES" w:eastAsia="es-ES"/>
        </w:rPr>
        <w:drawing>
          <wp:inline distT="0" distB="0" distL="0" distR="0">
            <wp:extent cx="2981325" cy="3163570"/>
            <wp:effectExtent l="0" t="0" r="9525" b="0"/>
            <wp:docPr id="8" name="irc_mi" descr="http://blog.educastur.es/verdeamor/files/2009/02/capas-de-la-tier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blog.educastur.es/verdeamor/files/2009/02/capas-de-la-tierr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42985"/>
                    <a:stretch/>
                  </pic:blipFill>
                  <pic:spPr bwMode="auto">
                    <a:xfrm>
                      <a:off x="0" y="0"/>
                      <a:ext cx="2989153" cy="3171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6816E4" w:rsidRPr="00397757" w:rsidRDefault="00C2636C" w:rsidP="006816E4">
      <w:pPr>
        <w:pStyle w:val="Prrafodelista"/>
        <w:numPr>
          <w:ilvl w:val="0"/>
          <w:numId w:val="1"/>
        </w:numPr>
        <w:rPr>
          <w:noProof/>
          <w:sz w:val="24"/>
          <w:szCs w:val="24"/>
          <w:lang w:eastAsia="es-CL"/>
        </w:rPr>
      </w:pPr>
      <w:r w:rsidRPr="00397757">
        <w:rPr>
          <w:noProof/>
          <w:sz w:val="24"/>
          <w:szCs w:val="24"/>
          <w:lang w:eastAsia="es-CL"/>
        </w:rPr>
        <w:t>Características de las capas de la tierra:</w:t>
      </w:r>
      <w:r w:rsidR="006816E4" w:rsidRPr="00397757">
        <w:rPr>
          <w:noProof/>
          <w:sz w:val="24"/>
          <w:szCs w:val="24"/>
          <w:lang w:eastAsia="es-CL"/>
        </w:rPr>
        <w:t xml:space="preserve"> Complete la tabla según la información que usted conoce respecto de las capas de la tierra.</w:t>
      </w:r>
    </w:p>
    <w:tbl>
      <w:tblPr>
        <w:tblpPr w:leftFromText="141" w:rightFromText="141" w:vertAnchor="text" w:horzAnchor="margin" w:tblpXSpec="center" w:tblpY="291"/>
        <w:tblW w:w="10275" w:type="dxa"/>
        <w:tblCellMar>
          <w:left w:w="70" w:type="dxa"/>
          <w:right w:w="70" w:type="dxa"/>
        </w:tblCellMar>
        <w:tblLook w:val="04A0"/>
      </w:tblPr>
      <w:tblGrid>
        <w:gridCol w:w="3145"/>
        <w:gridCol w:w="2684"/>
        <w:gridCol w:w="4446"/>
      </w:tblGrid>
      <w:tr w:rsidR="006816E4" w:rsidRPr="00397757" w:rsidTr="006816E4">
        <w:trPr>
          <w:trHeight w:val="611"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6816E4" w:rsidRPr="00397757" w:rsidRDefault="006816E4" w:rsidP="006816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</w:pPr>
            <w:r w:rsidRPr="00397757"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  <w:t>CAPA DE LA TIERRA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6816E4" w:rsidRPr="00397757" w:rsidRDefault="006816E4" w:rsidP="006816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</w:pPr>
            <w:r w:rsidRPr="00397757"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  <w:t>ESTADO FÍSICO</w:t>
            </w:r>
          </w:p>
        </w:tc>
        <w:tc>
          <w:tcPr>
            <w:tcW w:w="4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6816E4" w:rsidRPr="00397757" w:rsidRDefault="006816E4" w:rsidP="006816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</w:pPr>
            <w:r w:rsidRPr="00397757"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  <w:t>COMPOSICIÓN</w:t>
            </w:r>
          </w:p>
        </w:tc>
      </w:tr>
      <w:tr w:rsidR="006816E4" w:rsidRPr="00397757" w:rsidTr="006816E4">
        <w:trPr>
          <w:trHeight w:val="1018"/>
        </w:trPr>
        <w:tc>
          <w:tcPr>
            <w:tcW w:w="3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E4" w:rsidRPr="00397757" w:rsidRDefault="006816E4" w:rsidP="006816E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</w:pPr>
            <w:r w:rsidRPr="00397757"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  <w:t>ATMÓSFERA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E4" w:rsidRPr="00397757" w:rsidRDefault="006816E4" w:rsidP="006816E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</w:pP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6E4" w:rsidRPr="00397757" w:rsidRDefault="006816E4" w:rsidP="006816E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</w:pPr>
            <w:r w:rsidRPr="00397757"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  <w:t>Aire compuesto principalmente por Nitrógeno, oxígeno, dióxido de carbono, argón y otros gases</w:t>
            </w:r>
          </w:p>
        </w:tc>
      </w:tr>
      <w:tr w:rsidR="006816E4" w:rsidRPr="00397757" w:rsidTr="006816E4">
        <w:trPr>
          <w:trHeight w:val="1001"/>
        </w:trPr>
        <w:tc>
          <w:tcPr>
            <w:tcW w:w="3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E4" w:rsidRPr="00397757" w:rsidRDefault="006816E4" w:rsidP="006816E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</w:pPr>
            <w:r w:rsidRPr="00397757"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  <w:t>HIDRÓSFERA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6E4" w:rsidRPr="00397757" w:rsidRDefault="006816E4" w:rsidP="006816E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</w:pP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6E4" w:rsidRPr="00397757" w:rsidRDefault="006816E4" w:rsidP="006816E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</w:pPr>
          </w:p>
        </w:tc>
      </w:tr>
      <w:tr w:rsidR="006816E4" w:rsidRPr="00397757" w:rsidTr="006816E4">
        <w:trPr>
          <w:trHeight w:val="1205"/>
        </w:trPr>
        <w:tc>
          <w:tcPr>
            <w:tcW w:w="3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E4" w:rsidRPr="00397757" w:rsidRDefault="006816E4" w:rsidP="006816E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</w:pPr>
            <w:r w:rsidRPr="00397757"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  <w:t>LITÓSFERA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E4" w:rsidRPr="00397757" w:rsidRDefault="006816E4" w:rsidP="006816E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</w:pPr>
            <w:r w:rsidRPr="00397757"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  <w:t>SÓLIDO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E4" w:rsidRPr="00397757" w:rsidRDefault="006816E4" w:rsidP="006816E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</w:pPr>
          </w:p>
        </w:tc>
      </w:tr>
    </w:tbl>
    <w:p w:rsidR="00C2636C" w:rsidRPr="00397757" w:rsidRDefault="00C2636C" w:rsidP="006816E4">
      <w:pPr>
        <w:pStyle w:val="Prrafodelista"/>
        <w:ind w:left="218"/>
        <w:rPr>
          <w:noProof/>
          <w:sz w:val="24"/>
          <w:szCs w:val="24"/>
          <w:lang w:eastAsia="es-CL"/>
        </w:rPr>
      </w:pPr>
    </w:p>
    <w:p w:rsidR="00E56B65" w:rsidRPr="00397757" w:rsidRDefault="00E56B65" w:rsidP="00E56B65">
      <w:pPr>
        <w:pStyle w:val="Prrafodelista"/>
        <w:numPr>
          <w:ilvl w:val="0"/>
          <w:numId w:val="1"/>
        </w:numPr>
        <w:rPr>
          <w:noProof/>
          <w:sz w:val="24"/>
          <w:szCs w:val="24"/>
          <w:lang w:eastAsia="es-CL"/>
        </w:rPr>
      </w:pPr>
      <w:r w:rsidRPr="00397757">
        <w:rPr>
          <w:noProof/>
          <w:sz w:val="24"/>
          <w:szCs w:val="24"/>
          <w:lang w:eastAsia="es-CL"/>
        </w:rPr>
        <w:lastRenderedPageBreak/>
        <w:t>Las capas de la tierra y los seres vivos: ¿Cómo utilizan los seres vivos los elementos de las capas de la tierra?</w:t>
      </w:r>
    </w:p>
    <w:p w:rsidR="007861E5" w:rsidRPr="00397757" w:rsidRDefault="007861E5" w:rsidP="007861E5">
      <w:pPr>
        <w:ind w:left="-142"/>
        <w:rPr>
          <w:noProof/>
          <w:sz w:val="24"/>
          <w:szCs w:val="24"/>
          <w:lang w:eastAsia="es-CL"/>
        </w:rPr>
      </w:pPr>
      <w:r w:rsidRPr="00397757">
        <w:rPr>
          <w:noProof/>
          <w:sz w:val="24"/>
          <w:szCs w:val="24"/>
          <w:lang w:val="es-ES" w:eastAsia="es-ES"/>
        </w:rPr>
        <w:drawing>
          <wp:inline distT="0" distB="0" distL="0" distR="0">
            <wp:extent cx="3175000" cy="3971951"/>
            <wp:effectExtent l="419100" t="0" r="406400" b="0"/>
            <wp:docPr id="10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444" t="10852" r="4752" b="40490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175000" cy="39719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61E5" w:rsidRPr="00397757" w:rsidRDefault="007861E5" w:rsidP="007861E5">
      <w:pPr>
        <w:pStyle w:val="Prrafodelista"/>
        <w:numPr>
          <w:ilvl w:val="0"/>
          <w:numId w:val="1"/>
        </w:numPr>
        <w:rPr>
          <w:noProof/>
          <w:sz w:val="24"/>
          <w:szCs w:val="24"/>
          <w:lang w:eastAsia="es-CL"/>
        </w:rPr>
      </w:pPr>
      <w:r w:rsidRPr="00397757">
        <w:rPr>
          <w:noProof/>
          <w:sz w:val="24"/>
          <w:szCs w:val="24"/>
          <w:lang w:eastAsia="es-CL"/>
        </w:rPr>
        <w:t>¿ A qué capa de la tierra corresponden estos elementos?</w:t>
      </w:r>
    </w:p>
    <w:p w:rsidR="007861E5" w:rsidRPr="00397757" w:rsidRDefault="007861E5" w:rsidP="007861E5">
      <w:pPr>
        <w:rPr>
          <w:noProof/>
          <w:sz w:val="24"/>
          <w:szCs w:val="24"/>
          <w:lang w:eastAsia="es-CL"/>
        </w:rPr>
      </w:pPr>
      <w:r w:rsidRPr="00397757">
        <w:rPr>
          <w:noProof/>
          <w:sz w:val="24"/>
          <w:szCs w:val="24"/>
          <w:lang w:eastAsia="es-CL"/>
        </w:rPr>
        <w:t>Marque con una  X  la (s)  capa (s) donde se encuentra el elemento que el ser vivo utiliza:</w:t>
      </w:r>
    </w:p>
    <w:p w:rsidR="007861E5" w:rsidRPr="00397757" w:rsidRDefault="007861E5" w:rsidP="007861E5">
      <w:pPr>
        <w:rPr>
          <w:noProof/>
          <w:sz w:val="24"/>
          <w:szCs w:val="24"/>
          <w:lang w:eastAsia="es-CL"/>
        </w:rPr>
      </w:pPr>
    </w:p>
    <w:tbl>
      <w:tblPr>
        <w:tblW w:w="88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480"/>
        <w:gridCol w:w="2340"/>
        <w:gridCol w:w="1431"/>
        <w:gridCol w:w="1435"/>
        <w:gridCol w:w="1194"/>
      </w:tblGrid>
      <w:tr w:rsidR="00CB3852" w:rsidRPr="00397757" w:rsidTr="00CB3852">
        <w:trPr>
          <w:trHeight w:val="450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852" w:rsidRPr="00397757" w:rsidRDefault="00CB3852" w:rsidP="00CB385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</w:pPr>
            <w:r w:rsidRPr="00397757"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  <w:t>Acciones del ser vivo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852" w:rsidRPr="00397757" w:rsidRDefault="00CB3852" w:rsidP="00CB385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</w:pPr>
            <w:r w:rsidRPr="00397757"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  <w:t>Elementos del entorno utilizado por el ser vivo</w:t>
            </w:r>
          </w:p>
        </w:tc>
        <w:tc>
          <w:tcPr>
            <w:tcW w:w="4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852" w:rsidRPr="00397757" w:rsidRDefault="00CB3852" w:rsidP="00CB385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</w:pPr>
            <w:r w:rsidRPr="00397757"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  <w:t>Capas de la tierra</w:t>
            </w:r>
          </w:p>
        </w:tc>
      </w:tr>
      <w:tr w:rsidR="00CB3852" w:rsidRPr="00397757" w:rsidTr="00CB3852">
        <w:trPr>
          <w:trHeight w:val="495"/>
        </w:trPr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852" w:rsidRPr="00397757" w:rsidRDefault="00CB3852" w:rsidP="00CB385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852" w:rsidRPr="00397757" w:rsidRDefault="00CB3852" w:rsidP="00CB385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852" w:rsidRPr="00397757" w:rsidRDefault="00CB3852" w:rsidP="00CB385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</w:pPr>
            <w:r w:rsidRPr="00397757"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  <w:t>Atmósfera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852" w:rsidRPr="00397757" w:rsidRDefault="00CB3852" w:rsidP="00CB385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</w:pPr>
            <w:r w:rsidRPr="00397757"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  <w:t xml:space="preserve">Hidrósfera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852" w:rsidRPr="00397757" w:rsidRDefault="00CB3852" w:rsidP="00CB385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</w:pPr>
            <w:r w:rsidRPr="00397757"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  <w:t>Litósfera</w:t>
            </w:r>
          </w:p>
        </w:tc>
      </w:tr>
      <w:tr w:rsidR="00CB3852" w:rsidRPr="00397757" w:rsidTr="00CB3852">
        <w:trPr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852" w:rsidRPr="00397757" w:rsidRDefault="00CB3852" w:rsidP="00CB385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</w:pPr>
            <w:r w:rsidRPr="00397757"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  <w:t>El salmón nada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852" w:rsidRPr="00397757" w:rsidRDefault="00CB3852" w:rsidP="00CB385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</w:pPr>
            <w:r w:rsidRPr="00397757"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  <w:t>Mar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852" w:rsidRPr="00397757" w:rsidRDefault="00CB3852" w:rsidP="00CB38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es-CL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852" w:rsidRPr="00397757" w:rsidRDefault="00CB3852" w:rsidP="00CB38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es-CL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852" w:rsidRPr="00397757" w:rsidRDefault="00CB3852" w:rsidP="00CB38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es-CL"/>
              </w:rPr>
            </w:pPr>
          </w:p>
        </w:tc>
      </w:tr>
      <w:tr w:rsidR="00CB3852" w:rsidRPr="00397757" w:rsidTr="00CB3852">
        <w:trPr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852" w:rsidRPr="00397757" w:rsidRDefault="00CB3852" w:rsidP="00CB385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</w:pPr>
            <w:r w:rsidRPr="00397757"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  <w:t>El salmón se protege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852" w:rsidRPr="00397757" w:rsidRDefault="00CB3852" w:rsidP="00CB385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</w:pPr>
            <w:r w:rsidRPr="00397757"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  <w:t xml:space="preserve">Piedras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852" w:rsidRPr="00397757" w:rsidRDefault="00CB3852" w:rsidP="00CB38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es-CL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852" w:rsidRPr="00397757" w:rsidRDefault="00CB3852" w:rsidP="00CB38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es-CL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852" w:rsidRPr="00397757" w:rsidRDefault="00CB3852" w:rsidP="00CB38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es-CL"/>
              </w:rPr>
            </w:pPr>
          </w:p>
        </w:tc>
      </w:tr>
      <w:tr w:rsidR="00CB3852" w:rsidRPr="00397757" w:rsidTr="00CB3852">
        <w:trPr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852" w:rsidRPr="00397757" w:rsidRDefault="00CB3852" w:rsidP="00CB385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</w:pPr>
            <w:r w:rsidRPr="00397757"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  <w:t>El árbol se afirma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852" w:rsidRPr="00397757" w:rsidRDefault="00CB3852" w:rsidP="00CB385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</w:pPr>
            <w:r w:rsidRPr="00397757"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  <w:t>Suelo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852" w:rsidRPr="00397757" w:rsidRDefault="00CB3852" w:rsidP="00CB38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es-CL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852" w:rsidRPr="00397757" w:rsidRDefault="00CB3852" w:rsidP="00CB38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es-CL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852" w:rsidRPr="00397757" w:rsidRDefault="00CB3852" w:rsidP="00CB38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es-CL"/>
              </w:rPr>
            </w:pPr>
          </w:p>
        </w:tc>
      </w:tr>
      <w:tr w:rsidR="00CB3852" w:rsidRPr="00397757" w:rsidTr="00CB3852">
        <w:trPr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852" w:rsidRPr="00397757" w:rsidRDefault="00CB3852" w:rsidP="00CB385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</w:pPr>
            <w:r w:rsidRPr="00397757"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  <w:t>La lombriz come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852" w:rsidRPr="00397757" w:rsidRDefault="00CB3852" w:rsidP="00CB385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</w:pPr>
            <w:r w:rsidRPr="00397757"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  <w:t>Materia orgánica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852" w:rsidRPr="00397757" w:rsidRDefault="00CB3852" w:rsidP="00CB38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es-CL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852" w:rsidRPr="00397757" w:rsidRDefault="00CB3852" w:rsidP="00CB38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es-CL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852" w:rsidRPr="00397757" w:rsidRDefault="00CB3852" w:rsidP="00CB38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es-CL"/>
              </w:rPr>
            </w:pPr>
          </w:p>
        </w:tc>
      </w:tr>
      <w:tr w:rsidR="00CB3852" w:rsidRPr="00397757" w:rsidTr="00CB3852">
        <w:trPr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852" w:rsidRPr="00397757" w:rsidRDefault="00CB3852" w:rsidP="00CB385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</w:pPr>
            <w:r w:rsidRPr="00397757"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  <w:t>El ratón bebe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852" w:rsidRPr="00397757" w:rsidRDefault="00CB3852" w:rsidP="00CB385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</w:pPr>
            <w:r w:rsidRPr="00397757"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  <w:t>Río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852" w:rsidRPr="00397757" w:rsidRDefault="00CB3852" w:rsidP="00CB38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es-CL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852" w:rsidRPr="00397757" w:rsidRDefault="00CB3852" w:rsidP="00CB38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es-CL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852" w:rsidRPr="00397757" w:rsidRDefault="00CB3852" w:rsidP="00CB38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es-CL"/>
              </w:rPr>
            </w:pPr>
          </w:p>
        </w:tc>
      </w:tr>
      <w:tr w:rsidR="00CB3852" w:rsidRPr="00397757" w:rsidTr="00CB3852">
        <w:trPr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852" w:rsidRPr="00397757" w:rsidRDefault="00CB3852" w:rsidP="00CB385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</w:pPr>
            <w:r w:rsidRPr="00397757"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  <w:t>El cisne vuela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852" w:rsidRPr="00397757" w:rsidRDefault="00CB3852" w:rsidP="00CB385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</w:pPr>
            <w:r w:rsidRPr="00397757">
              <w:rPr>
                <w:rFonts w:eastAsia="Times New Roman" w:cs="Times New Roman"/>
                <w:color w:val="000000"/>
                <w:sz w:val="24"/>
                <w:szCs w:val="24"/>
                <w:lang w:eastAsia="es-CL"/>
              </w:rPr>
              <w:t>Aire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852" w:rsidRPr="00397757" w:rsidRDefault="00CB3852" w:rsidP="00CB38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es-CL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852" w:rsidRPr="00397757" w:rsidRDefault="00CB3852" w:rsidP="00CB38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es-CL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852" w:rsidRPr="00397757" w:rsidRDefault="00CB3852" w:rsidP="00CB38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es-CL"/>
              </w:rPr>
            </w:pPr>
          </w:p>
        </w:tc>
      </w:tr>
    </w:tbl>
    <w:p w:rsidR="007861E5" w:rsidRPr="00397757" w:rsidRDefault="007861E5" w:rsidP="007861E5">
      <w:pPr>
        <w:rPr>
          <w:noProof/>
          <w:sz w:val="24"/>
          <w:szCs w:val="24"/>
          <w:lang w:eastAsia="es-CL"/>
        </w:rPr>
      </w:pPr>
    </w:p>
    <w:p w:rsidR="00CB3852" w:rsidRDefault="00CB3852" w:rsidP="00EE2C03">
      <w:pPr>
        <w:rPr>
          <w:noProof/>
          <w:lang w:eastAsia="es-CL"/>
        </w:rPr>
      </w:pPr>
    </w:p>
    <w:sectPr w:rsidR="00CB3852" w:rsidSect="0026478E">
      <w:headerReference w:type="default" r:id="rId9"/>
      <w:pgSz w:w="12240" w:h="15840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561" w:rsidRDefault="00251561" w:rsidP="0026478E">
      <w:pPr>
        <w:spacing w:after="0" w:line="240" w:lineRule="auto"/>
      </w:pPr>
      <w:r>
        <w:separator/>
      </w:r>
    </w:p>
  </w:endnote>
  <w:endnote w:type="continuationSeparator" w:id="0">
    <w:p w:rsidR="00251561" w:rsidRDefault="00251561" w:rsidP="00264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561" w:rsidRDefault="00251561" w:rsidP="0026478E">
      <w:pPr>
        <w:spacing w:after="0" w:line="240" w:lineRule="auto"/>
      </w:pPr>
      <w:r>
        <w:separator/>
      </w:r>
    </w:p>
  </w:footnote>
  <w:footnote w:type="continuationSeparator" w:id="0">
    <w:p w:rsidR="00251561" w:rsidRDefault="00251561" w:rsidP="002647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01E" w:rsidRPr="00AC51DA" w:rsidRDefault="00F8601E" w:rsidP="00F8601E">
    <w:pPr>
      <w:tabs>
        <w:tab w:val="center" w:pos="4252"/>
        <w:tab w:val="right" w:pos="8504"/>
      </w:tabs>
      <w:spacing w:after="0" w:line="240" w:lineRule="auto"/>
      <w:rPr>
        <w:rFonts w:cs="Arial"/>
        <w:lang w:val="es-ES"/>
      </w:rPr>
    </w:pPr>
    <w:r>
      <w:rPr>
        <w:rFonts w:cs="Arial"/>
        <w:noProof/>
        <w:lang w:val="es-ES"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-813435</wp:posOffset>
          </wp:positionH>
          <wp:positionV relativeFrom="margin">
            <wp:posOffset>-752475</wp:posOffset>
          </wp:positionV>
          <wp:extent cx="697230" cy="800100"/>
          <wp:effectExtent l="19050" t="0" r="7620" b="0"/>
          <wp:wrapSquare wrapText="bothSides"/>
          <wp:docPr id="5" name="Imagen 1" descr="Descripción: http://www.sfa.cl/sitio/images/stories/insignia_circular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Descripción: http://www.sfa.cl/sitio/images/stories/insignia_circulare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23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C51DA">
      <w:rPr>
        <w:rFonts w:cs="Arial"/>
        <w:lang w:val="es-ES"/>
      </w:rPr>
      <w:t>Colegio San Francisco del Alba.</w:t>
    </w:r>
  </w:p>
  <w:p w:rsidR="00F8601E" w:rsidRPr="00AC51DA" w:rsidRDefault="00F8601E" w:rsidP="00F8601E">
    <w:pPr>
      <w:tabs>
        <w:tab w:val="center" w:pos="4252"/>
        <w:tab w:val="right" w:pos="8504"/>
      </w:tabs>
      <w:spacing w:after="0" w:line="240" w:lineRule="auto"/>
      <w:rPr>
        <w:rFonts w:cs="Arial"/>
        <w:lang w:val="es-ES"/>
      </w:rPr>
    </w:pPr>
    <w:r>
      <w:rPr>
        <w:rFonts w:cs="Arial"/>
        <w:lang w:val="es-ES"/>
      </w:rPr>
      <w:t xml:space="preserve"> </w:t>
    </w:r>
    <w:r w:rsidRPr="00AC51DA">
      <w:rPr>
        <w:rFonts w:cs="Arial"/>
        <w:lang w:val="es-ES"/>
      </w:rPr>
      <w:t>Departamento de Ciencias Naturales.</w:t>
    </w:r>
  </w:p>
  <w:p w:rsidR="00F8601E" w:rsidRPr="00AC51DA" w:rsidRDefault="00F8601E" w:rsidP="00F8601E">
    <w:pPr>
      <w:tabs>
        <w:tab w:val="center" w:pos="4252"/>
        <w:tab w:val="right" w:pos="8504"/>
      </w:tabs>
      <w:spacing w:after="0" w:line="240" w:lineRule="auto"/>
      <w:rPr>
        <w:rFonts w:cs="Arial"/>
        <w:lang w:val="es-ES"/>
      </w:rPr>
    </w:pPr>
    <w:r>
      <w:rPr>
        <w:rFonts w:cs="Arial"/>
        <w:lang w:val="es-ES"/>
      </w:rPr>
      <w:t xml:space="preserve"> </w:t>
    </w:r>
    <w:r w:rsidR="00EE2C03">
      <w:rPr>
        <w:rFonts w:cs="Arial"/>
        <w:lang w:val="es-ES"/>
      </w:rPr>
      <w:t xml:space="preserve">Profesor </w:t>
    </w:r>
    <w:proofErr w:type="spellStart"/>
    <w:r w:rsidR="00EE2C03">
      <w:rPr>
        <w:rFonts w:cs="Arial"/>
        <w:lang w:val="es-ES"/>
      </w:rPr>
      <w:t>Edson</w:t>
    </w:r>
    <w:proofErr w:type="spellEnd"/>
    <w:r w:rsidR="00EE2C03">
      <w:rPr>
        <w:rFonts w:cs="Arial"/>
        <w:lang w:val="es-ES"/>
      </w:rPr>
      <w:t xml:space="preserve"> López de Maturana Castro</w:t>
    </w:r>
    <w:r w:rsidRPr="00AC51DA">
      <w:rPr>
        <w:rFonts w:cs="Arial"/>
        <w:lang w:val="es-ES"/>
      </w:rPr>
      <w:t>.</w:t>
    </w:r>
  </w:p>
  <w:p w:rsidR="0026478E" w:rsidRDefault="0026478E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C0A8C"/>
    <w:multiLevelType w:val="hybridMultilevel"/>
    <w:tmpl w:val="7DD00BBA"/>
    <w:lvl w:ilvl="0" w:tplc="9774B86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7E5A03"/>
    <w:multiLevelType w:val="hybridMultilevel"/>
    <w:tmpl w:val="7714BD1A"/>
    <w:lvl w:ilvl="0" w:tplc="9774B86C">
      <w:start w:val="1"/>
      <w:numFmt w:val="decimal"/>
      <w:lvlText w:val="%1."/>
      <w:lvlJc w:val="left"/>
      <w:pPr>
        <w:ind w:left="218" w:hanging="360"/>
      </w:pPr>
      <w:rPr>
        <w:rFonts w:ascii="Arial" w:hAnsi="Arial" w:cs="Arial" w:hint="default"/>
        <w:b/>
        <w:sz w:val="24"/>
      </w:rPr>
    </w:lvl>
    <w:lvl w:ilvl="1" w:tplc="340A0019" w:tentative="1">
      <w:start w:val="1"/>
      <w:numFmt w:val="lowerLetter"/>
      <w:lvlText w:val="%2."/>
      <w:lvlJc w:val="left"/>
      <w:pPr>
        <w:ind w:left="938" w:hanging="360"/>
      </w:pPr>
    </w:lvl>
    <w:lvl w:ilvl="2" w:tplc="340A001B" w:tentative="1">
      <w:start w:val="1"/>
      <w:numFmt w:val="lowerRoman"/>
      <w:lvlText w:val="%3."/>
      <w:lvlJc w:val="right"/>
      <w:pPr>
        <w:ind w:left="1658" w:hanging="180"/>
      </w:pPr>
    </w:lvl>
    <w:lvl w:ilvl="3" w:tplc="340A000F" w:tentative="1">
      <w:start w:val="1"/>
      <w:numFmt w:val="decimal"/>
      <w:lvlText w:val="%4."/>
      <w:lvlJc w:val="left"/>
      <w:pPr>
        <w:ind w:left="2378" w:hanging="360"/>
      </w:pPr>
    </w:lvl>
    <w:lvl w:ilvl="4" w:tplc="340A0019" w:tentative="1">
      <w:start w:val="1"/>
      <w:numFmt w:val="lowerLetter"/>
      <w:lvlText w:val="%5."/>
      <w:lvlJc w:val="left"/>
      <w:pPr>
        <w:ind w:left="3098" w:hanging="360"/>
      </w:pPr>
    </w:lvl>
    <w:lvl w:ilvl="5" w:tplc="340A001B" w:tentative="1">
      <w:start w:val="1"/>
      <w:numFmt w:val="lowerRoman"/>
      <w:lvlText w:val="%6."/>
      <w:lvlJc w:val="right"/>
      <w:pPr>
        <w:ind w:left="3818" w:hanging="180"/>
      </w:pPr>
    </w:lvl>
    <w:lvl w:ilvl="6" w:tplc="340A000F" w:tentative="1">
      <w:start w:val="1"/>
      <w:numFmt w:val="decimal"/>
      <w:lvlText w:val="%7."/>
      <w:lvlJc w:val="left"/>
      <w:pPr>
        <w:ind w:left="4538" w:hanging="360"/>
      </w:pPr>
    </w:lvl>
    <w:lvl w:ilvl="7" w:tplc="340A0019" w:tentative="1">
      <w:start w:val="1"/>
      <w:numFmt w:val="lowerLetter"/>
      <w:lvlText w:val="%8."/>
      <w:lvlJc w:val="left"/>
      <w:pPr>
        <w:ind w:left="5258" w:hanging="360"/>
      </w:pPr>
    </w:lvl>
    <w:lvl w:ilvl="8" w:tplc="340A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26478E"/>
    <w:rsid w:val="00251561"/>
    <w:rsid w:val="0026478E"/>
    <w:rsid w:val="00386591"/>
    <w:rsid w:val="00397757"/>
    <w:rsid w:val="003A2CDA"/>
    <w:rsid w:val="004D30F2"/>
    <w:rsid w:val="005E0EA6"/>
    <w:rsid w:val="00640B74"/>
    <w:rsid w:val="006816E4"/>
    <w:rsid w:val="006D79DC"/>
    <w:rsid w:val="007861E5"/>
    <w:rsid w:val="007A5638"/>
    <w:rsid w:val="009D2D63"/>
    <w:rsid w:val="00AA11A9"/>
    <w:rsid w:val="00AB0260"/>
    <w:rsid w:val="00AE7232"/>
    <w:rsid w:val="00C2636C"/>
    <w:rsid w:val="00CB3852"/>
    <w:rsid w:val="00CE634B"/>
    <w:rsid w:val="00D263A8"/>
    <w:rsid w:val="00E513AE"/>
    <w:rsid w:val="00E56B65"/>
    <w:rsid w:val="00EE2C03"/>
    <w:rsid w:val="00F3712C"/>
    <w:rsid w:val="00F8601E"/>
    <w:rsid w:val="00FE256E"/>
    <w:rsid w:val="00FF22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1A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6478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6478E"/>
  </w:style>
  <w:style w:type="paragraph" w:styleId="Piedepgina">
    <w:name w:val="footer"/>
    <w:basedOn w:val="Normal"/>
    <w:link w:val="PiedepginaCar"/>
    <w:uiPriority w:val="99"/>
    <w:unhideWhenUsed/>
    <w:rsid w:val="0026478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6478E"/>
  </w:style>
  <w:style w:type="paragraph" w:styleId="Prrafodelista">
    <w:name w:val="List Paragraph"/>
    <w:basedOn w:val="Normal"/>
    <w:uiPriority w:val="34"/>
    <w:qFormat/>
    <w:rsid w:val="0026478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81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16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1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Pc-Psoto</dc:creator>
  <cp:lastModifiedBy>Tami</cp:lastModifiedBy>
  <cp:revision>2</cp:revision>
  <dcterms:created xsi:type="dcterms:W3CDTF">2020-03-18T15:58:00Z</dcterms:created>
  <dcterms:modified xsi:type="dcterms:W3CDTF">2020-03-18T15:58:00Z</dcterms:modified>
</cp:coreProperties>
</file>